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AD" w:rsidRDefault="00822CAD" w:rsidP="00822CAD">
      <w:pPr>
        <w:pStyle w:val="Kop1"/>
      </w:pPr>
      <w:r>
        <w:t>winteractie ouderraad mater dei gooreind 2021-2022</w:t>
      </w:r>
    </w:p>
    <w:p w:rsidR="00822CAD" w:rsidRDefault="00822CAD" w:rsidP="00822CAD">
      <w:pPr>
        <w:pStyle w:val="Kop1"/>
      </w:pPr>
    </w:p>
    <w:p w:rsidR="00822CAD" w:rsidRPr="00822CAD" w:rsidRDefault="00822CAD" w:rsidP="00822CAD">
      <w:pPr>
        <w:pStyle w:val="Kop1"/>
      </w:pPr>
      <w:r w:rsidRPr="00822CAD">
        <w:t>bestellijst voor de ouderraad</w:t>
      </w:r>
      <w:r w:rsidRPr="00822CAD">
        <w:tab/>
      </w:r>
    </w:p>
    <w:p w:rsidR="00822CAD" w:rsidRDefault="00822CAD" w:rsidP="00822CAD">
      <w:r>
        <w:t>Naam van uw kind:</w:t>
      </w:r>
      <w:r>
        <w:tab/>
      </w:r>
      <w:r>
        <w:tab/>
      </w:r>
      <w:r>
        <w:t xml:space="preserve">___________________________ </w:t>
      </w:r>
    </w:p>
    <w:p w:rsidR="00822CAD" w:rsidRDefault="00822CAD" w:rsidP="00822CAD">
      <w:r>
        <w:t>Klas:</w:t>
      </w:r>
      <w:r>
        <w:tab/>
      </w:r>
      <w:r>
        <w:tab/>
      </w:r>
      <w:r>
        <w:tab/>
      </w:r>
      <w:r>
        <w:t>________________</w:t>
      </w:r>
    </w:p>
    <w:p w:rsidR="00822CAD" w:rsidRDefault="00822CAD" w:rsidP="00822CAD">
      <w:r>
        <w:t>Adres:</w:t>
      </w:r>
      <w:r>
        <w:tab/>
      </w:r>
      <w:r>
        <w:tab/>
      </w:r>
      <w:r>
        <w:tab/>
      </w:r>
      <w:r>
        <w:t xml:space="preserve">__________________________________________________________     </w:t>
      </w:r>
    </w:p>
    <w:p w:rsidR="00822CAD" w:rsidRDefault="00822CAD" w:rsidP="00822CAD">
      <w:r>
        <w:t xml:space="preserve">E-mail: </w:t>
      </w:r>
      <w:r>
        <w:tab/>
      </w:r>
      <w:r>
        <w:tab/>
      </w:r>
      <w:r>
        <w:tab/>
      </w:r>
      <w:r>
        <w:t>__________________________________________________________</w:t>
      </w:r>
    </w:p>
    <w:p w:rsidR="00822CAD" w:rsidRDefault="00822CAD" w:rsidP="00822CAD">
      <w:r>
        <w:t xml:space="preserve">Telefoon: </w:t>
      </w:r>
      <w:r>
        <w:tab/>
      </w:r>
      <w:r>
        <w:tab/>
      </w:r>
      <w:r>
        <w:t xml:space="preserve">_______________________ </w:t>
      </w:r>
    </w:p>
    <w:p w:rsidR="00822CAD" w:rsidRPr="000E582E" w:rsidRDefault="00822CAD" w:rsidP="00822CAD">
      <w:pPr>
        <w:rPr>
          <w:sz w:val="22"/>
        </w:rPr>
      </w:pPr>
    </w:p>
    <w:tbl>
      <w:tblPr>
        <w:tblW w:w="6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1276"/>
        <w:gridCol w:w="1134"/>
      </w:tblGrid>
      <w:tr w:rsidR="00822CAD" w:rsidRPr="000E582E" w:rsidTr="00A43B3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Aantal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Prijs/stuk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 xml:space="preserve">Totaal </w:t>
            </w:r>
          </w:p>
        </w:tc>
      </w:tr>
      <w:tr w:rsidR="00822CAD" w:rsidRPr="000E582E" w:rsidTr="00A43B3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Lotus Koekjespakket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€ 8,00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</w:tr>
      <w:tr w:rsidR="00822CAD" w:rsidRPr="000E582E" w:rsidTr="00A43B3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Augustijn blond 75cl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€ 6,50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</w:tr>
      <w:tr w:rsidR="00822CAD" w:rsidRPr="000E582E" w:rsidTr="00A43B3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Delirium Red 75cl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€ 7,00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</w:tr>
      <w:tr w:rsidR="00822CAD" w:rsidRPr="000E582E" w:rsidTr="00A43B3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CAVA Palau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€ 8,50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</w:tr>
      <w:tr w:rsidR="00822CAD" w:rsidRPr="000E582E" w:rsidTr="00A43B3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Vincent Bouquet Sauvignon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€ 6,25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  <w:bookmarkStart w:id="0" w:name="_GoBack"/>
        <w:bookmarkEnd w:id="0"/>
      </w:tr>
      <w:tr w:rsidR="00822CAD" w:rsidRPr="000E582E" w:rsidTr="00A43B3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Vincent Bouquet Rosé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€ 6,25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</w:tr>
      <w:tr w:rsidR="00822CAD" w:rsidRPr="000E582E" w:rsidTr="00A43B3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Vincent Bouq</w:t>
            </w:r>
            <w:r w:rsidR="00A43B3D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u</w:t>
            </w: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et Merlot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€ 6,25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</w:tr>
      <w:tr w:rsidR="00822CAD" w:rsidRPr="000E582E" w:rsidTr="00A43B3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Halve Biermeter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€ 18,50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</w:tr>
      <w:tr w:rsidR="00822CAD" w:rsidRPr="000E582E" w:rsidTr="00A43B3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Giftpack Karmeliet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CAD" w:rsidRPr="000E582E" w:rsidRDefault="00822CAD" w:rsidP="00986A4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€ 12,00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</w:p>
        </w:tc>
      </w:tr>
      <w:tr w:rsidR="00822CAD" w:rsidRPr="000E582E" w:rsidTr="00A43B3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 xml:space="preserve">Nona June (70 cl)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CAD" w:rsidRPr="000E582E" w:rsidRDefault="00822CAD" w:rsidP="00986A4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€ 29,00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</w:p>
        </w:tc>
      </w:tr>
      <w:tr w:rsidR="00822CAD" w:rsidRPr="000E582E" w:rsidTr="00A43B3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EINDTOTAAL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AD" w:rsidRPr="000E582E" w:rsidRDefault="00822CAD" w:rsidP="00986A4D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</w:pPr>
            <w:r w:rsidRPr="000E582E">
              <w:rPr>
                <w:rFonts w:ascii="Calibri" w:eastAsia="Times New Roman" w:hAnsi="Calibri" w:cs="Calibri"/>
                <w:color w:val="000000"/>
                <w:sz w:val="28"/>
                <w:szCs w:val="22"/>
                <w:lang w:val="nl-BE" w:eastAsia="nl-BE"/>
              </w:rPr>
              <w:t> </w:t>
            </w:r>
          </w:p>
        </w:tc>
      </w:tr>
    </w:tbl>
    <w:p w:rsidR="00822CAD" w:rsidRDefault="00822CAD" w:rsidP="00822CAD">
      <w:pPr>
        <w:spacing w:after="0"/>
      </w:pPr>
    </w:p>
    <w:p w:rsidR="00822CAD" w:rsidRDefault="00822CAD" w:rsidP="00822CAD">
      <w:r>
        <w:t>ALLEEN VOLLEDIG INGEVULDE BESTELFORMULIEREN WORDEN GEACCEPTEERD</w:t>
      </w:r>
    </w:p>
    <w:p w:rsidR="00822CAD" w:rsidRDefault="00822CAD" w:rsidP="00822CAD">
      <w:pPr>
        <w:spacing w:after="0"/>
      </w:pPr>
    </w:p>
    <w:p w:rsidR="00822CAD" w:rsidRDefault="00822CAD" w:rsidP="00822CAD">
      <w:pPr>
        <w:spacing w:after="0"/>
      </w:pPr>
      <w:r>
        <w:t xml:space="preserve">De betaling dient te gebeuren op de rekening van de ouderraad: BE15 7360 1153 9630 </w:t>
      </w:r>
    </w:p>
    <w:p w:rsidR="00822CAD" w:rsidRDefault="00822CAD" w:rsidP="00822CAD">
      <w:pPr>
        <w:spacing w:after="0"/>
      </w:pPr>
      <w:r>
        <w:t xml:space="preserve">met als mededeling </w:t>
      </w:r>
      <w:r w:rsidRPr="00EB720F">
        <w:rPr>
          <w:b/>
        </w:rPr>
        <w:t>“Winteractie + naam van de gezinsoudste + klas”</w:t>
      </w:r>
      <w:r>
        <w:t xml:space="preserve"> die op de bestelbon werd doorgegeven. </w:t>
      </w:r>
    </w:p>
    <w:p w:rsidR="00822CAD" w:rsidRDefault="00822CAD" w:rsidP="00822CAD">
      <w:pPr>
        <w:spacing w:after="0"/>
      </w:pPr>
    </w:p>
    <w:p w:rsidR="00240A1D" w:rsidRDefault="00822CAD" w:rsidP="00822CAD">
      <w:r>
        <w:t>□ Ja, ik wens gebruik te maken van thuislevering. (vanaf 6 flessen)</w:t>
      </w:r>
    </w:p>
    <w:sectPr w:rsidR="0024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AD"/>
    <w:rsid w:val="000E582E"/>
    <w:rsid w:val="00240A1D"/>
    <w:rsid w:val="00822CAD"/>
    <w:rsid w:val="00A4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C5A60-41AC-4435-9A8C-B9881105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2CAD"/>
    <w:pPr>
      <w:spacing w:line="240" w:lineRule="auto"/>
    </w:pPr>
    <w:rPr>
      <w:rFonts w:eastAsiaTheme="minorEastAsia"/>
      <w:color w:val="000000" w:themeColor="text1"/>
      <w:sz w:val="18"/>
      <w:szCs w:val="20"/>
      <w:lang w:val="nl-NL"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822CAD"/>
    <w:pPr>
      <w:keepNext/>
      <w:keepLines/>
      <w:shd w:val="clear" w:color="auto" w:fill="92D050"/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caps/>
      <w:color w:val="auto"/>
      <w:spacing w:val="15"/>
      <w:sz w:val="32"/>
      <w:szCs w:val="5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2CAD"/>
    <w:rPr>
      <w:rFonts w:asciiTheme="majorHAnsi" w:eastAsiaTheme="majorEastAsia" w:hAnsiTheme="majorHAnsi" w:cstheme="majorBidi"/>
      <w:b/>
      <w:caps/>
      <w:spacing w:val="15"/>
      <w:sz w:val="32"/>
      <w:szCs w:val="58"/>
      <w:shd w:val="clear" w:color="auto" w:fill="92D050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3</cp:revision>
  <dcterms:created xsi:type="dcterms:W3CDTF">2021-10-10T20:04:00Z</dcterms:created>
  <dcterms:modified xsi:type="dcterms:W3CDTF">2021-10-10T20:35:00Z</dcterms:modified>
</cp:coreProperties>
</file>